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33" w:rsidRPr="00452200" w:rsidRDefault="006F2E33" w:rsidP="006F2E33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E33" w:rsidRPr="00452200" w:rsidRDefault="006F2E33" w:rsidP="006F2E33">
      <w:pPr>
        <w:jc w:val="center"/>
        <w:rPr>
          <w:b/>
          <w:sz w:val="32"/>
          <w:szCs w:val="32"/>
        </w:rPr>
      </w:pPr>
    </w:p>
    <w:p w:rsidR="006F2E33" w:rsidRPr="00C7549B" w:rsidRDefault="006F2E33" w:rsidP="006F2E33">
      <w:pPr>
        <w:jc w:val="center"/>
        <w:outlineLvl w:val="0"/>
        <w:rPr>
          <w:b/>
          <w:sz w:val="10"/>
          <w:szCs w:val="10"/>
        </w:rPr>
      </w:pPr>
    </w:p>
    <w:p w:rsidR="006F2E33" w:rsidRPr="00C7549B" w:rsidRDefault="006F2E33" w:rsidP="006F2E33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F2E33" w:rsidRPr="00C7549B" w:rsidRDefault="006F2E33" w:rsidP="006F2E33">
      <w:pPr>
        <w:jc w:val="center"/>
        <w:outlineLvl w:val="0"/>
        <w:rPr>
          <w:b/>
          <w:sz w:val="10"/>
          <w:szCs w:val="10"/>
        </w:rPr>
      </w:pPr>
    </w:p>
    <w:p w:rsidR="006F2E33" w:rsidRPr="00C7549B" w:rsidRDefault="006F2E33" w:rsidP="006F2E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F2E33" w:rsidRDefault="006F2E33" w:rsidP="006F2E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F2E33" w:rsidRPr="00C7549B" w:rsidRDefault="006F2E33" w:rsidP="006F2E33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F2E33" w:rsidRPr="00C7549B" w:rsidRDefault="006F2E33" w:rsidP="006F2E33">
      <w:pPr>
        <w:jc w:val="center"/>
        <w:outlineLvl w:val="0"/>
        <w:rPr>
          <w:b/>
          <w:sz w:val="10"/>
          <w:szCs w:val="10"/>
        </w:rPr>
      </w:pPr>
    </w:p>
    <w:p w:rsidR="006F2E33" w:rsidRPr="00C7549B" w:rsidRDefault="006F2E33" w:rsidP="006F2E33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F2E33" w:rsidRPr="007C6CD8" w:rsidRDefault="006F2E33" w:rsidP="006F2E33">
      <w:pPr>
        <w:jc w:val="center"/>
        <w:rPr>
          <w:rFonts w:ascii="Arial" w:hAnsi="Arial" w:cs="Arial"/>
          <w:b/>
          <w:sz w:val="4"/>
          <w:szCs w:val="4"/>
        </w:rPr>
      </w:pPr>
    </w:p>
    <w:p w:rsidR="006F2E33" w:rsidRDefault="006F2E33" w:rsidP="006F2E33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F2E33" w:rsidRPr="007C6CD8" w:rsidRDefault="006F2E33" w:rsidP="006F2E33">
      <w:pPr>
        <w:rPr>
          <w:rFonts w:ascii="Arial" w:hAnsi="Arial" w:cs="Arial"/>
          <w:b/>
          <w:sz w:val="17"/>
          <w:szCs w:val="17"/>
        </w:rPr>
      </w:pPr>
    </w:p>
    <w:p w:rsidR="006F2E33" w:rsidRPr="00FE238D" w:rsidRDefault="006F2E33" w:rsidP="006F2E33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29</w:t>
      </w: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852117" w:rsidP="0085211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01 июня 2023 года № 357</w:t>
            </w:r>
          </w:p>
        </w:tc>
      </w:tr>
    </w:tbl>
    <w:p w:rsidR="00B813C8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522B95" w:rsidRPr="008725C1" w:rsidRDefault="00522B95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AE67B3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AE67B3" w:rsidRDefault="00AE67B3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 w:rsidRPr="00AE67B3"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gramStart"/>
      <w:r w:rsidR="008521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 w:rsidR="00852117"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357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соглашения о перераспределении земель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 xml:space="preserve">и (или) земельных участков, находящихся в муниципальной собственности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или государственная собственность на которые не разграничена, и земельных участков, находящихся в частной собственности»</w:t>
      </w:r>
      <w:r w:rsidR="00852117" w:rsidRPr="00C33853"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52117">
        <w:rPr>
          <w:sz w:val="28"/>
          <w:szCs w:val="28"/>
        </w:rPr>
        <w:t>- постановление):</w:t>
      </w:r>
      <w:proofErr w:type="gramEnd"/>
    </w:p>
    <w:p w:rsidR="00AE67B3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852117" w:rsidRDefault="00852117" w:rsidP="00AE67B3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</w:t>
      </w:r>
      <w:r w:rsidR="009B2B70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9B2B70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9B2B70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9B2B70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B2B70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«2.2.</w:t>
      </w:r>
      <w:r w:rsidRPr="00BC78A6">
        <w:rPr>
          <w:sz w:val="28"/>
          <w:szCs w:val="28"/>
        </w:rPr>
        <w:t>3</w:t>
      </w:r>
      <w:r w:rsidRPr="00C84828">
        <w:rPr>
          <w:sz w:val="28"/>
          <w:szCs w:val="28"/>
        </w:rPr>
        <w:t xml:space="preserve">. </w:t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9B2B70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 услуги,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452A0D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852117" w:rsidRPr="00C84828" w:rsidRDefault="00852117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 w:rsidRPr="00C84828">
        <w:rPr>
          <w:sz w:val="28"/>
          <w:szCs w:val="28"/>
        </w:rPr>
        <w:t>пункт 2.12.</w:t>
      </w:r>
      <w:r>
        <w:rPr>
          <w:sz w:val="28"/>
          <w:szCs w:val="28"/>
        </w:rPr>
        <w:t xml:space="preserve">6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852117" w:rsidRPr="00C84828" w:rsidRDefault="00852117" w:rsidP="00452A0D">
      <w:pPr>
        <w:tabs>
          <w:tab w:val="left" w:pos="1080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</w:t>
      </w:r>
      <w:r>
        <w:rPr>
          <w:sz w:val="28"/>
          <w:szCs w:val="28"/>
        </w:rPr>
        <w:t>6</w:t>
      </w:r>
      <w:r w:rsidRPr="00C84828">
        <w:rPr>
          <w:sz w:val="28"/>
          <w:szCs w:val="28"/>
        </w:rPr>
        <w:t>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852117" w:rsidRPr="00C84828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852117" w:rsidRPr="00E62D0D" w:rsidRDefault="00852117" w:rsidP="0085211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852117" w:rsidRPr="00E62D0D" w:rsidRDefault="00852117" w:rsidP="00852117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852117" w:rsidRDefault="00852117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852117" w:rsidRDefault="00452A0D" w:rsidP="00852117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852117" w:rsidRPr="00C74D89" w:rsidRDefault="00452A0D" w:rsidP="0085211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52117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852117">
        <w:rPr>
          <w:sz w:val="28"/>
          <w:szCs w:val="28"/>
        </w:rPr>
        <w:t>для предоставления муниципальной услуги</w:t>
      </w:r>
      <w:proofErr w:type="gramStart"/>
      <w:r w:rsidR="00852117">
        <w:rPr>
          <w:sz w:val="28"/>
          <w:szCs w:val="28"/>
        </w:rPr>
        <w:t>.»;</w:t>
      </w:r>
      <w:proofErr w:type="gramEnd"/>
    </w:p>
    <w:p w:rsidR="00852117" w:rsidRDefault="00852117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A0D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452A0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452A0D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452A0D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(при обращении физического лица) дополнить 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>: «СНИЛС</w:t>
      </w:r>
      <w:r>
        <w:rPr>
          <w:sz w:val="28"/>
          <w:szCs w:val="28"/>
        </w:rPr>
        <w:t>_______</w:t>
      </w:r>
      <w:r w:rsidRPr="0097480C">
        <w:rPr>
          <w:sz w:val="28"/>
          <w:szCs w:val="28"/>
        </w:rPr>
        <w:t>», «гражданство</w:t>
      </w:r>
      <w:r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85211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852117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D94C3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C3" w:rsidRDefault="001E58C3" w:rsidP="00D94C3A">
      <w:r>
        <w:separator/>
      </w:r>
    </w:p>
  </w:endnote>
  <w:endnote w:type="continuationSeparator" w:id="0">
    <w:p w:rsidR="001E58C3" w:rsidRDefault="001E58C3" w:rsidP="00D9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C3" w:rsidRDefault="001E58C3" w:rsidP="00D94C3A">
      <w:r>
        <w:separator/>
      </w:r>
    </w:p>
  </w:footnote>
  <w:footnote w:type="continuationSeparator" w:id="0">
    <w:p w:rsidR="001E58C3" w:rsidRDefault="001E58C3" w:rsidP="00D94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2402"/>
      <w:docPartObj>
        <w:docPartGallery w:val="Page Numbers (Top of Page)"/>
        <w:docPartUnique/>
      </w:docPartObj>
    </w:sdtPr>
    <w:sdtContent>
      <w:p w:rsidR="00D94C3A" w:rsidRDefault="001406F1">
        <w:pPr>
          <w:pStyle w:val="a9"/>
          <w:jc w:val="center"/>
        </w:pPr>
        <w:fldSimple w:instr=" PAGE   \* MERGEFORMAT ">
          <w:r w:rsidR="006F2E33">
            <w:rPr>
              <w:noProof/>
            </w:rPr>
            <w:t>2</w:t>
          </w:r>
        </w:fldSimple>
      </w:p>
    </w:sdtContent>
  </w:sdt>
  <w:p w:rsidR="00D94C3A" w:rsidRDefault="00D94C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5D7E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406F1"/>
    <w:rsid w:val="00151662"/>
    <w:rsid w:val="00174A03"/>
    <w:rsid w:val="001A4F71"/>
    <w:rsid w:val="001C5378"/>
    <w:rsid w:val="001D245E"/>
    <w:rsid w:val="001E21E3"/>
    <w:rsid w:val="001E4170"/>
    <w:rsid w:val="001E58C3"/>
    <w:rsid w:val="001F665B"/>
    <w:rsid w:val="00216763"/>
    <w:rsid w:val="002537E5"/>
    <w:rsid w:val="00254AE6"/>
    <w:rsid w:val="00262BAB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2A0D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22B95"/>
    <w:rsid w:val="00544A0A"/>
    <w:rsid w:val="00554056"/>
    <w:rsid w:val="0058514C"/>
    <w:rsid w:val="005F0F85"/>
    <w:rsid w:val="006227F1"/>
    <w:rsid w:val="0062298C"/>
    <w:rsid w:val="00626FA8"/>
    <w:rsid w:val="00635365"/>
    <w:rsid w:val="006365D8"/>
    <w:rsid w:val="0065129E"/>
    <w:rsid w:val="00656CEC"/>
    <w:rsid w:val="00675BE9"/>
    <w:rsid w:val="00683E7E"/>
    <w:rsid w:val="00691094"/>
    <w:rsid w:val="006F2E33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2117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B2B70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E67B3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1CB2"/>
    <w:rsid w:val="00D043C6"/>
    <w:rsid w:val="00D121AC"/>
    <w:rsid w:val="00D16F24"/>
    <w:rsid w:val="00D5727E"/>
    <w:rsid w:val="00D60C41"/>
    <w:rsid w:val="00D64E27"/>
    <w:rsid w:val="00D75359"/>
    <w:rsid w:val="00D94C3A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EE4DDD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94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4C3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94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4C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212F0-5475-4C4F-8B06-70B5202A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2024-12-26T10:50:00Z</cp:lastPrinted>
  <dcterms:created xsi:type="dcterms:W3CDTF">2025-01-17T10:30:00Z</dcterms:created>
  <dcterms:modified xsi:type="dcterms:W3CDTF">2025-01-17T10:30:00Z</dcterms:modified>
</cp:coreProperties>
</file>